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4BA600" w14:textId="2149F487" w:rsidR="001861FE" w:rsidRPr="00095F7F" w:rsidRDefault="002A32FC" w:rsidP="00D80D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College, Adult Vocational, or Technical Course Teaching</w:t>
      </w:r>
      <w:r w:rsidR="00D80DF0" w:rsidRPr="00095F7F">
        <w:rPr>
          <w:sz w:val="28"/>
          <w:szCs w:val="28"/>
        </w:rPr>
        <w:t xml:space="preserve"> </w:t>
      </w:r>
      <w:r w:rsidR="001C753F" w:rsidRPr="00095F7F">
        <w:rPr>
          <w:sz w:val="28"/>
          <w:szCs w:val="28"/>
        </w:rPr>
        <w:t>Log</w:t>
      </w:r>
    </w:p>
    <w:p w14:paraId="0E43D869" w14:textId="77777777" w:rsidR="00195F48" w:rsidRDefault="00195F48" w:rsidP="00D80DF0">
      <w:pPr>
        <w:pStyle w:val="NoSpacing"/>
      </w:pPr>
    </w:p>
    <w:p w14:paraId="71B0DA3A" w14:textId="25C8CA9E" w:rsidR="00D80DF0" w:rsidRPr="007348DE" w:rsidRDefault="0013132B" w:rsidP="00D80DF0">
      <w:pPr>
        <w:pStyle w:val="NoSpacing"/>
        <w:rPr>
          <w:i/>
        </w:rPr>
      </w:pPr>
      <w:r>
        <w:rPr>
          <w:i/>
        </w:rPr>
        <w:t>L</w:t>
      </w:r>
      <w:r w:rsidR="0073168E">
        <w:rPr>
          <w:i/>
        </w:rPr>
        <w:t>imit</w:t>
      </w:r>
      <w:r>
        <w:rPr>
          <w:i/>
        </w:rPr>
        <w:t xml:space="preserve"> </w:t>
      </w:r>
      <w:r w:rsidR="002A32FC">
        <w:rPr>
          <w:i/>
        </w:rPr>
        <w:t>2</w:t>
      </w:r>
      <w:r>
        <w:rPr>
          <w:i/>
        </w:rPr>
        <w:t xml:space="preserve"> CEUs per </w:t>
      </w:r>
      <w:r w:rsidR="002A32FC">
        <w:rPr>
          <w:i/>
        </w:rPr>
        <w:t>class per academic year, 10 CEUs per license cycle</w:t>
      </w:r>
    </w:p>
    <w:p w14:paraId="490C7E2F" w14:textId="0B55DB03" w:rsidR="00195F48" w:rsidRPr="007348DE" w:rsidRDefault="00197311" w:rsidP="00D80DF0">
      <w:pPr>
        <w:pStyle w:val="NoSpacing"/>
        <w:rPr>
          <w:i/>
        </w:rPr>
      </w:pPr>
      <w:r>
        <w:rPr>
          <w:i/>
        </w:rPr>
        <w:t xml:space="preserve">Attach </w:t>
      </w:r>
      <w:r w:rsidR="002A32FC">
        <w:rPr>
          <w:i/>
        </w:rPr>
        <w:t>course syllabus including class name, number, and date signed by university official</w:t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0"/>
        <w:gridCol w:w="3510"/>
        <w:gridCol w:w="3510"/>
        <w:gridCol w:w="1000"/>
      </w:tblGrid>
      <w:tr w:rsidR="0013132B" w14:paraId="16AE612A" w14:textId="110AF1E7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2C551" w14:textId="60A5777D" w:rsidR="0013132B" w:rsidRDefault="002A32FC" w:rsidP="0013132B">
            <w:pPr>
              <w:pStyle w:val="NoSpacing"/>
              <w:jc w:val="center"/>
            </w:pPr>
            <w:r>
              <w:t>TERM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BD345" w14:textId="574673D0" w:rsidR="0013132B" w:rsidRDefault="002A32FC" w:rsidP="0013132B">
            <w:pPr>
              <w:pStyle w:val="NoSpacing"/>
              <w:jc w:val="center"/>
            </w:pPr>
            <w:r>
              <w:t>COURSE TITLE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165805" w14:textId="77777777" w:rsidR="002A32FC" w:rsidRDefault="002A32FC" w:rsidP="0013132B">
            <w:pPr>
              <w:pStyle w:val="NoSpacing"/>
              <w:jc w:val="center"/>
            </w:pPr>
            <w:r>
              <w:t>UNIVERSITY, COLLEGE,</w:t>
            </w:r>
          </w:p>
          <w:p w14:paraId="1126C05D" w14:textId="1CFFF2E7" w:rsidR="0013132B" w:rsidRDefault="002A32FC" w:rsidP="0013132B">
            <w:pPr>
              <w:pStyle w:val="NoSpacing"/>
              <w:jc w:val="center"/>
            </w:pPr>
            <w:r>
              <w:t>OR SCHOOL</w:t>
            </w:r>
          </w:p>
        </w:tc>
        <w:tc>
          <w:tcPr>
            <w:tcW w:w="1000" w:type="dxa"/>
            <w:vAlign w:val="bottom"/>
          </w:tcPr>
          <w:p w14:paraId="6BEEF625" w14:textId="79B05019" w:rsidR="0013132B" w:rsidRDefault="0013132B" w:rsidP="0013132B">
            <w:pPr>
              <w:pStyle w:val="NoSpacing"/>
              <w:jc w:val="center"/>
            </w:pPr>
            <w:r>
              <w:t>CEUs</w:t>
            </w:r>
          </w:p>
        </w:tc>
      </w:tr>
      <w:tr w:rsidR="0013132B" w14:paraId="6C5D5E83" w14:textId="4965D15E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1A0F8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B7511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7073C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621DDA97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57D7CD2" w14:textId="2E57ABB9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FFC000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98F85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3AA00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74639C04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2DA304C" w14:textId="2C652E0E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2A4E52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7BF76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D8EBC9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40A49871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28545B62" w14:textId="0578FA3A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BA8E0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B63A59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E946F7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0D242803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735EFE8" w14:textId="3F1FC39F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27693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7E228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BF72A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40A07E02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21419B48" w14:textId="680EE4FF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17578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ABD4F7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5ED68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1E73F569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16A2D662" w14:textId="619A90C3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ECD3B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A40C20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721BD7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01B07DF5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09DB1234" w14:textId="6ADCCFCE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727D3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8C0E0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C3BB2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341D0DB2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05C40CBF" w14:textId="59A339CF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61601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FDA57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0812BF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65ED935D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7303CC99" w14:textId="663B3677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9A951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21EE9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58BAD1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08A571B7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C93D973" w14:textId="4E081DF8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CD0057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3844BE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1E465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28729E8B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1CFE37E9" w14:textId="5039001B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09D3B1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AC62A4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0FCC6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35C5DBD5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5EADE31A" w14:textId="028F53EC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3A269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34A59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81BC3" w14:textId="77777777" w:rsidR="0013132B" w:rsidRDefault="0013132B" w:rsidP="00195F48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1000" w:type="dxa"/>
          </w:tcPr>
          <w:p w14:paraId="4F933A88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F910D57" w14:textId="5E395D48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EE3F6D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C68BC4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CB965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59BC76E2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2B0A1DB0" w14:textId="2E29B33D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B99E8B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551F95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A9540B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10CDFDA9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68103D6E" w14:textId="4988EF58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21ADCC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EC8B7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6D4D9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2552F097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05AB5E48" w14:textId="79E4A0BA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11926E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A5F2BB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DB9BC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52F6F189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73CB471A" w14:textId="669CF93F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4CA2BC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53B56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71FB88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2F12D5FB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15E4733" w14:textId="00A7CDD6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73A136" w14:textId="77777777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213EF7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9527D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40904171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52A963EA" w14:textId="792B5674" w:rsidTr="002A32FC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DE3570" w14:textId="4DD1545B" w:rsidR="0013132B" w:rsidRDefault="0013132B" w:rsidP="00927B03">
            <w:pPr>
              <w:pStyle w:val="NoSpacing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04C481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33E4A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0EA0939C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6DF5422" w14:textId="24596FC0" w:rsidTr="002A32FC">
        <w:trPr>
          <w:jc w:val="center"/>
        </w:trPr>
        <w:tc>
          <w:tcPr>
            <w:tcW w:w="8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85E88" w14:textId="07D3E125" w:rsidR="0013132B" w:rsidRDefault="0013132B" w:rsidP="002A32FC">
            <w:pPr>
              <w:pStyle w:val="NoSpacing"/>
              <w:jc w:val="right"/>
            </w:pPr>
            <w:r w:rsidRPr="00E053B6">
              <w:rPr>
                <w:b/>
              </w:rPr>
              <w:t>Total CEUs</w:t>
            </w:r>
          </w:p>
        </w:tc>
        <w:tc>
          <w:tcPr>
            <w:tcW w:w="1000" w:type="dxa"/>
          </w:tcPr>
          <w:p w14:paraId="1620D97E" w14:textId="77777777" w:rsidR="0013132B" w:rsidRDefault="0013132B" w:rsidP="00195F48">
            <w:pPr>
              <w:pStyle w:val="NoSpacing"/>
              <w:jc w:val="center"/>
            </w:pPr>
          </w:p>
        </w:tc>
      </w:tr>
    </w:tbl>
    <w:p w14:paraId="3A5CDCBD" w14:textId="0A37495C" w:rsidR="001861FE" w:rsidRDefault="001861FE" w:rsidP="002A32FC">
      <w:pPr>
        <w:pStyle w:val="NoSpacing"/>
      </w:pPr>
    </w:p>
    <w:sectPr w:rsidR="001861FE" w:rsidSect="00D80DF0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12F4D" w14:textId="77777777" w:rsidR="00CC10B3" w:rsidRDefault="00CC10B3">
      <w:pPr>
        <w:spacing w:line="240" w:lineRule="auto"/>
      </w:pPr>
      <w:r>
        <w:separator/>
      </w:r>
    </w:p>
  </w:endnote>
  <w:endnote w:type="continuationSeparator" w:id="0">
    <w:p w14:paraId="0F001433" w14:textId="77777777" w:rsidR="00CC10B3" w:rsidRDefault="00CC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1AA35" w14:textId="77777777" w:rsidR="00CC10B3" w:rsidRDefault="00CC10B3">
      <w:pPr>
        <w:spacing w:line="240" w:lineRule="auto"/>
      </w:pPr>
      <w:r>
        <w:separator/>
      </w:r>
    </w:p>
  </w:footnote>
  <w:footnote w:type="continuationSeparator" w:id="0">
    <w:p w14:paraId="24F041F8" w14:textId="77777777" w:rsidR="00CC10B3" w:rsidRDefault="00CC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34D0" w14:textId="49C372AE" w:rsidR="00D80DF0" w:rsidRDefault="00D80DF0" w:rsidP="00D80DF0">
    <w:pPr>
      <w:pStyle w:val="Header"/>
      <w:jc w:val="right"/>
    </w:pPr>
    <w:r>
      <w:t>School Year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4582C"/>
    <w:rsid w:val="000943ED"/>
    <w:rsid w:val="00095F7F"/>
    <w:rsid w:val="0013132B"/>
    <w:rsid w:val="001861FE"/>
    <w:rsid w:val="00195F48"/>
    <w:rsid w:val="00197311"/>
    <w:rsid w:val="001C753F"/>
    <w:rsid w:val="002103DA"/>
    <w:rsid w:val="00252B00"/>
    <w:rsid w:val="002A32FC"/>
    <w:rsid w:val="003526C7"/>
    <w:rsid w:val="003A7263"/>
    <w:rsid w:val="0073168E"/>
    <w:rsid w:val="007348DE"/>
    <w:rsid w:val="007648D6"/>
    <w:rsid w:val="007B42F5"/>
    <w:rsid w:val="008618A3"/>
    <w:rsid w:val="008857CE"/>
    <w:rsid w:val="00927B03"/>
    <w:rsid w:val="00A24DF4"/>
    <w:rsid w:val="00A9296B"/>
    <w:rsid w:val="00B57EBE"/>
    <w:rsid w:val="00CC10B3"/>
    <w:rsid w:val="00D45056"/>
    <w:rsid w:val="00D72334"/>
    <w:rsid w:val="00D80DF0"/>
    <w:rsid w:val="00E053B6"/>
    <w:rsid w:val="00F359EB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creator>Bethany Decker</dc:creator>
  <cp:lastModifiedBy>amykvav@gmail.com</cp:lastModifiedBy>
  <cp:revision>3</cp:revision>
  <cp:lastPrinted>2014-05-23T15:43:00Z</cp:lastPrinted>
  <dcterms:created xsi:type="dcterms:W3CDTF">2019-04-07T01:58:00Z</dcterms:created>
  <dcterms:modified xsi:type="dcterms:W3CDTF">2019-04-07T02:01:00Z</dcterms:modified>
</cp:coreProperties>
</file>